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21SUR CS 29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2019000299310919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21SUR CS 29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