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OCTAVIO ANDRES MERCHAN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$ 805.250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805.250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OCTAVIO ANDRES MERCHAN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4 44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