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ANITA RODRIGUEZ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2021000331540315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ANITA RODRIGUEZ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