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$ 52.895.000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NICARAGUA VDA EL CAJARO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52.895.000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2019000283720218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52.895.000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NICARAGUA VDA EL CAJARO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