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23.881.000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63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4288139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1251230238170223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23.881.000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4288139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6 12 63 65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