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000100140045000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TULIA MAGALI DELGADO GUTIERREZ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$ 58.501.000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RURAL VDA SAN NICOLAS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35458372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6537702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2021-11-05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2021-11-30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58.501.000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497.300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666.350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2021000344911105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2021-11-05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$ 666.350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2021-11-30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497.300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69.050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87.800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12.200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666.350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000100140045000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58.501.000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$ 666.350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2021-11-30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TULIA MAGALI DELGADO GUTIERREZ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35458372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RURAL VDA SAN NICOLAS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