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MERCEDES RIVEROS 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475-17311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30021556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1251230239090223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MERCEDES RIVEROS 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30021556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ALTAMIRA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