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MAROLIGNA CAMARGO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23.634.000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475-13700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11 9 53 61 67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24111917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23.634.000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1251230237030223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23.634.000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$ 179.000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MAROLIGNA CAMARGO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24111917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11 9 53 61 67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