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JUNIOR BERNABE SANTOS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7362964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2022000356360308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JUNIOR BERNABE SANTOS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7362964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