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OLIBARDO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2021000326220218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OLIBARDO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