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SANABRIA VICTOR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2022000364750622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SANABRIA VICTOR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