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010001000001000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C 2SUR LT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9472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2022000367750808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010001000001000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C 2SUR LT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