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000100300009000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ALBA LETICIA PARADA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$ 1.145.000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BERVENA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2021000334260419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000100300009000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1.145.000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ALBA LETICIA PARADA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BERVENA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