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GAVILEMA  MOJICA HEIDY GISSELLE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03 CS 17 URB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1006559263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2022000370930929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GAVILEMA  MOJICA HEIDY GISSELLE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1006559263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03 CS 17 URB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