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000100040144000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LENIN BARRERA SANDOVAL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$ 1.801.000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MARAVILLA VDA SAN LUIS DE ARICA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7366244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717750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1.801.000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2019000281280208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9.050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000100040144000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1.801.000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LENIN BARRERA SANDOVAL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7366244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MARAVILLA VDA SAN LUIS DE ARICA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