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ACHAGUA MACANA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TEMBLOR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4181022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2020000311170313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ACHAGUA MACANA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4181022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TEMBLOR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