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CHACON TIRIA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CHACON TIRIA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12 26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