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RAUL CABALLERO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SAMAN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7361193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303004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2020000303320204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RAUL CABALLERO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7361193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SAMAN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