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TRANQUITA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4270478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EDUARDO CRISTIANO VELANDIA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10:28:22.414552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10:28:26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