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010001420007001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DOMINGO AMIN VEGA MARINO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1A 40 CS 2 UR RINCONES DE PIE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9519267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$20.239.000,00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$159.750,00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Nueve Mil Setecientos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$113.500,00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$27.000,00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$30.900,00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$159.750,00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$159.750,00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15:06:03.338739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15:06:05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010001420007001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DOMINGO AMIN VEGA MARINO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1A 40 CS 2 UR RINCONES DE PIE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9519267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$20.239.000,00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$159.750,00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Nueve Mil Setecientos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$113.500,00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$27.000,00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$30.900,00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$159.750,00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$159.750,00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15:06:03.338739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15:06:05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