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202303290000001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000100280065000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OLIVA GIRON FERNANDEZ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 PIRAGUA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000000000000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$50.954.000,00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1251230248410323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$502.000,00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Quinientos Dos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$434.000,00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$9.000,00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$77.000,00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$502.000,00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$502.000,00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 08:23:26.392173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 08:23:28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202303290000001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000100280065000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OLIVA GIRON FERNANDEZ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 PIRAGUA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000000000000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$50.954.000,00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1251230248410323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$502.000,00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Quinientos Dos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$434.000,00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$9.000,00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$77.000,00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$502.000,00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$502.000,00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 08:23:26.392173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 08:23:28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