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11 MZ C LT 53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11:53:32.090397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11:53:36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11 MZ C LT 53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11:53:32.090397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11:53:36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