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860013816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INSTITUTO DE SEGUROS SOCIALES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6, 2 cuentas, 1 vigencia con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INSTITUTO DE SEGUROS SOCIALES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860013816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$36.872.000,00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201712148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$360.300,00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$168.300,00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$360.300,00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$360.300,00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18:48:55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18:48:57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860013816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INSTITUTO DE SEGUROS SOCIALES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6, 2 cuentas, 1 vigencia con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INSTITUTO DE SEGUROS SOCIALES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860013816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$36.872.000,00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201712148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$360.300,00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$168.300,00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$360.300,00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$360.300,00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18:48:55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18:48:57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