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LUCINDA PEREZ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010000630006001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LUCINDA PEREZ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13 56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09:50:37.039226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09:50:38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000000000000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LUCINDA PEREZ 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010000630006001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LUCINDA PEREZ 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5 13 56 BR EL PROGRESO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000000000000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$5.027.000,00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1251230253950623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Treinta y Ocho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$28.000,00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$8.000,00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$38.000,00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2023-06-07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$38.000,00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09:50:37.039226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2023-06-07 09:50:38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