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46354647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ANA OLGA CAMARGO GIL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000100020038000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ANA OLGA CAMARGO GIL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ALIANZA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46354647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$24.853.000,00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1251230252820523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$235.100,00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Treinta y Cinco Mil Cien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$174.700,00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$37.400,00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$235.100,00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$235.100,00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08:36:15.822041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08:36:19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46354647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ANA OLGA CAMARGO GIL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000100020038000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ANA OLGA CAMARGO GIL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ALIANZA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46354647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$24.853.000,00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1251230252820523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$235.100,00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Treinta y Cinco Mil Cien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$174.700,00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$37.400,00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$235.100,00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$235.100,00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08:36:15.822041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08:36:19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