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1251230237420223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010000170015000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18 L 6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23709833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YOLIMA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$4.155.000,00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14:42:08.176725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14:42:10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