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0100003000720319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COCUY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206200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ALIRIO CAGUENO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9650854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