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0100003009690621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MARCELA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ALEJANDRIN TIBADUIZA CHAVEZ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