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0100003000560219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000100130062000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DRAGOS VDA LA RESERVA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16515083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59892000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ALIXON BETANCOURT OROS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52192916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JUDIDT BETANCOURT OROS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52313670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ELIO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