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0100003011911121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010000500001001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14 15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13511000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PATRICIA GRAJALES UPEGUI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39412597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