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0100003005960820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000100280075000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RASCADOR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3635993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ELOISA ROJAS 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21179972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