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17 CS 7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27013000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ROSALBINA ABRIL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