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0100003000890319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CRISTALINA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CARMEN CLEOTILDE OSCATEGUI NEME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30019846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