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0100003014330322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GUAMO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138257000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EDGAR EDUARDO CONTRERAS PERDOMO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17183893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