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0100003018400922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010000720002001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9 16A 17 CS 18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21649000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MEDINA  BARON MILENA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23710524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