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16A 16 CS 24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26046000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LIDA SIRLEY GARCIA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23710210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