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0100003006661020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ANTONIO VELANDIA ALARCON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4152024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