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202207180001076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2022051795829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$58.057.000,00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Cincuenta y Ocho Millones Cincuenta y 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00001822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7 NRO. 71-21 TORRE B PISO 17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860032463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PERENCO COLOMBIA LIMITED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$58.057.000,00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$58.057.000,00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PERENCO COLOMBIA LIMITED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860032463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2022-07-18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