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202210040001297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060220220916160802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$1.008.000,00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00002019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9 NO. 24-75   BARRIO LOS LIBERTADORES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844004197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RED SALUD CASANARE EMPRESA SOCIAL DEL ESTADO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$959.000,00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$49.000,00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RED SALUD CASANARE EMPRESA SOCIAL DEL ESTADO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844004197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2022-10-04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