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187931cc-d394-4670-8b43-ba2c130995f7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3695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$6.985.545,65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$6.985.545,65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${9196_2}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$209.600,00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${9196_4}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${9196_1}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${9196_8}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${9196_3}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$174.600,00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${9196_6}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$639.300,00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$ 6.985.546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$ 6.985.546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$ 639.300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